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CC" w:rsidRPr="003C58E4" w:rsidRDefault="00DE70CC" w:rsidP="003C58E4">
      <w:pPr>
        <w:pStyle w:val="Nagwek1"/>
        <w:jc w:val="center"/>
      </w:pPr>
      <w:r w:rsidRPr="003C58E4">
        <w:t xml:space="preserve">REGULAMIN KONKURSU </w:t>
      </w:r>
      <w:bookmarkStart w:id="0" w:name="_Hlk78794254"/>
      <w:r w:rsidR="0085522B" w:rsidRPr="003C58E4">
        <w:t>„</w:t>
      </w:r>
      <w:r w:rsidR="009F721A" w:rsidRPr="003C58E4">
        <w:t>ROZTAŃCZONE  BALETKI</w:t>
      </w:r>
      <w:r w:rsidR="0085522B" w:rsidRPr="003C58E4">
        <w:t>”</w:t>
      </w:r>
    </w:p>
    <w:p w:rsidR="00DE70CC" w:rsidRPr="003C58E4" w:rsidRDefault="00DE70CC" w:rsidP="001B7C36">
      <w:pPr>
        <w:jc w:val="center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w ramach projektu „</w:t>
      </w:r>
      <w:r w:rsidR="00302989" w:rsidRPr="003C58E4">
        <w:rPr>
          <w:rFonts w:asciiTheme="minorHAnsi" w:hAnsiTheme="minorHAnsi" w:cstheme="minorHAnsi"/>
          <w:sz w:val="24"/>
          <w:szCs w:val="24"/>
        </w:rPr>
        <w:t>k</w:t>
      </w:r>
      <w:r w:rsidRPr="003C58E4">
        <w:rPr>
          <w:rFonts w:asciiTheme="minorHAnsi" w:hAnsiTheme="minorHAnsi" w:cstheme="minorHAnsi"/>
          <w:sz w:val="24"/>
          <w:szCs w:val="24"/>
        </w:rPr>
        <w:t>ul</w:t>
      </w:r>
      <w:r w:rsidR="00302989" w:rsidRPr="003C58E4">
        <w:rPr>
          <w:rFonts w:asciiTheme="minorHAnsi" w:hAnsiTheme="minorHAnsi" w:cstheme="minorHAnsi"/>
          <w:sz w:val="24"/>
          <w:szCs w:val="24"/>
        </w:rPr>
        <w:t>TOUR</w:t>
      </w:r>
      <w:r w:rsidRPr="003C58E4">
        <w:rPr>
          <w:rFonts w:asciiTheme="minorHAnsi" w:hAnsiTheme="minorHAnsi" w:cstheme="minorHAnsi"/>
          <w:sz w:val="24"/>
          <w:szCs w:val="24"/>
        </w:rPr>
        <w:t>aln</w:t>
      </w:r>
      <w:r w:rsidR="00302989" w:rsidRPr="003C58E4">
        <w:rPr>
          <w:rFonts w:asciiTheme="minorHAnsi" w:hAnsiTheme="minorHAnsi" w:cstheme="minorHAnsi"/>
          <w:sz w:val="24"/>
          <w:szCs w:val="24"/>
        </w:rPr>
        <w:t>y</w:t>
      </w:r>
      <w:r w:rsidRPr="003C58E4">
        <w:rPr>
          <w:rFonts w:asciiTheme="minorHAnsi" w:hAnsiTheme="minorHAnsi" w:cstheme="minorHAnsi"/>
          <w:sz w:val="24"/>
          <w:szCs w:val="24"/>
        </w:rPr>
        <w:t xml:space="preserve"> </w:t>
      </w:r>
      <w:r w:rsidR="00302989" w:rsidRPr="003C58E4">
        <w:rPr>
          <w:rFonts w:asciiTheme="minorHAnsi" w:hAnsiTheme="minorHAnsi" w:cstheme="minorHAnsi"/>
          <w:sz w:val="24"/>
          <w:szCs w:val="24"/>
        </w:rPr>
        <w:t>bagaż</w:t>
      </w:r>
      <w:r w:rsidRPr="003C58E4">
        <w:rPr>
          <w:rFonts w:asciiTheme="minorHAnsi" w:hAnsiTheme="minorHAnsi" w:cstheme="minorHAnsi"/>
          <w:sz w:val="24"/>
          <w:szCs w:val="24"/>
        </w:rPr>
        <w:t>”</w:t>
      </w:r>
      <w:bookmarkEnd w:id="0"/>
    </w:p>
    <w:p w:rsidR="001B7C36" w:rsidRPr="003C58E4" w:rsidRDefault="001B7C36" w:rsidP="001B7C3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E70CC" w:rsidRPr="003C58E4" w:rsidRDefault="00DE70CC" w:rsidP="00BC2853">
      <w:pPr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ORGANIZATOR: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Szprotawski Dom Kultury</w:t>
      </w: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ul. Mickiewicza 1, 67-300 Szprotawa</w:t>
      </w: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tel. 68 376 24 01 lub </w:t>
      </w:r>
      <w:bookmarkStart w:id="1" w:name="_Hlk78880800"/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500 202 218</w:t>
      </w:r>
      <w:bookmarkEnd w:id="1"/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strona internetowa: </w:t>
      </w:r>
      <w:hyperlink r:id="rId7" w:history="1">
        <w:r w:rsidRPr="003C58E4">
          <w:rPr>
            <w:rFonts w:asciiTheme="minorHAnsi" w:eastAsia="SimSun" w:hAnsiTheme="minorHAnsi" w:cstheme="minorHAnsi"/>
            <w:kern w:val="1"/>
            <w:sz w:val="24"/>
            <w:szCs w:val="24"/>
            <w:lang/>
          </w:rPr>
          <w:t>www.szdk.pl</w:t>
        </w:r>
      </w:hyperlink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e-mail:</w:t>
      </w:r>
      <w:hyperlink r:id="rId8" w:history="1">
        <w:r w:rsidRPr="003C58E4">
          <w:rPr>
            <w:rFonts w:asciiTheme="minorHAnsi" w:eastAsia="SimSun" w:hAnsiTheme="minorHAnsi" w:cstheme="minorHAnsi"/>
            <w:kern w:val="1"/>
            <w:sz w:val="24"/>
            <w:szCs w:val="24"/>
            <w:lang/>
          </w:rPr>
          <w:t>szdk@szdk.pl</w:t>
        </w:r>
      </w:hyperlink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TERMIN DOSTARCZENIA PRAC: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="002F7EE1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1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3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.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06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.202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2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r.</w:t>
      </w:r>
    </w:p>
    <w:p w:rsidR="008D0F9D" w:rsidRPr="003C58E4" w:rsidRDefault="008D0F9D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</w:pP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ROZSTRZYGNIĘCIE KONKURSU: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15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.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06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.202</w:t>
      </w:r>
      <w:r w:rsidR="002567EA"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2</w:t>
      </w:r>
      <w:r w:rsidRPr="003C58E4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r.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</w:p>
    <w:p w:rsidR="00BC2853" w:rsidRPr="003C58E4" w:rsidRDefault="00BC2853" w:rsidP="00BC2853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36BDA" w:rsidRPr="003C58E4" w:rsidRDefault="00D36BDA" w:rsidP="00BC2853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E70CC" w:rsidRPr="003C58E4" w:rsidRDefault="00DE70CC" w:rsidP="00BC28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hAnsiTheme="minorHAnsi" w:cstheme="minorHAnsi"/>
          <w:b/>
          <w:bCs/>
          <w:sz w:val="24"/>
          <w:szCs w:val="24"/>
        </w:rPr>
        <w:t>Cele konkursu:</w:t>
      </w:r>
    </w:p>
    <w:p w:rsidR="00DE70CC" w:rsidRPr="003C58E4" w:rsidRDefault="00DE70CC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1. Inspirowanie </w:t>
      </w:r>
      <w:r w:rsidR="0085522B" w:rsidRPr="003C58E4">
        <w:rPr>
          <w:rFonts w:asciiTheme="minorHAnsi" w:hAnsiTheme="minorHAnsi" w:cstheme="minorHAnsi"/>
          <w:sz w:val="24"/>
          <w:szCs w:val="24"/>
        </w:rPr>
        <w:t>dzieci z</w:t>
      </w:r>
      <w:r w:rsidRPr="003C58E4">
        <w:rPr>
          <w:rFonts w:asciiTheme="minorHAnsi" w:hAnsiTheme="minorHAnsi" w:cstheme="minorHAnsi"/>
          <w:sz w:val="24"/>
          <w:szCs w:val="24"/>
        </w:rPr>
        <w:t xml:space="preserve"> Gminy Szprotawa do twórczej aktywności.</w:t>
      </w:r>
    </w:p>
    <w:p w:rsidR="00DE70CC" w:rsidRPr="003C58E4" w:rsidRDefault="00DE70CC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2. Rozwijanie zainteresowań sztuką </w:t>
      </w:r>
      <w:r w:rsidR="002567EA" w:rsidRPr="003C58E4">
        <w:rPr>
          <w:rFonts w:asciiTheme="minorHAnsi" w:hAnsiTheme="minorHAnsi" w:cstheme="minorHAnsi"/>
          <w:sz w:val="24"/>
          <w:szCs w:val="24"/>
        </w:rPr>
        <w:t>muzyczną</w:t>
      </w:r>
      <w:r w:rsidR="002F255C" w:rsidRPr="003C58E4">
        <w:rPr>
          <w:rFonts w:asciiTheme="minorHAnsi" w:hAnsiTheme="minorHAnsi" w:cstheme="minorHAnsi"/>
          <w:sz w:val="24"/>
          <w:szCs w:val="24"/>
        </w:rPr>
        <w:t>.</w:t>
      </w:r>
    </w:p>
    <w:p w:rsidR="00DE70CC" w:rsidRPr="003C58E4" w:rsidRDefault="00DE70CC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3. Budzenie wrażliwości na otaczający świat.</w:t>
      </w:r>
    </w:p>
    <w:p w:rsidR="00BC2853" w:rsidRPr="003C58E4" w:rsidRDefault="00BC2853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C2853" w:rsidRPr="003C58E4" w:rsidRDefault="00DE70CC" w:rsidP="00A240B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C58E4">
        <w:rPr>
          <w:rFonts w:asciiTheme="minorHAnsi" w:hAnsiTheme="minorHAnsi" w:cstheme="minorHAnsi"/>
          <w:b/>
          <w:bCs/>
          <w:sz w:val="24"/>
          <w:szCs w:val="24"/>
        </w:rPr>
        <w:t>Warunki uczestnictwa</w:t>
      </w:r>
      <w:r w:rsidR="00D12B9A" w:rsidRPr="003C58E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D32622" w:rsidRPr="003C58E4" w:rsidRDefault="00DE70CC" w:rsidP="00A240B2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Konkurs adresowany jest do </w:t>
      </w:r>
      <w:r w:rsidR="0085522B" w:rsidRPr="003C58E4">
        <w:rPr>
          <w:rFonts w:asciiTheme="minorHAnsi" w:hAnsiTheme="minorHAnsi" w:cstheme="minorHAnsi"/>
          <w:sz w:val="24"/>
          <w:szCs w:val="24"/>
        </w:rPr>
        <w:t>dzieci</w:t>
      </w:r>
      <w:r w:rsidR="00D32622" w:rsidRPr="003C58E4">
        <w:rPr>
          <w:rFonts w:asciiTheme="minorHAnsi" w:hAnsiTheme="minorHAnsi" w:cstheme="minorHAnsi"/>
          <w:sz w:val="24"/>
          <w:szCs w:val="24"/>
        </w:rPr>
        <w:t xml:space="preserve"> </w:t>
      </w:r>
      <w:r w:rsidR="002567EA" w:rsidRPr="003C58E4">
        <w:rPr>
          <w:rFonts w:asciiTheme="minorHAnsi" w:hAnsiTheme="minorHAnsi" w:cstheme="minorHAnsi"/>
          <w:sz w:val="24"/>
          <w:szCs w:val="24"/>
        </w:rPr>
        <w:t>w wieku przedszkolnym i uczniów klas I-III szkół podstawowych</w:t>
      </w:r>
      <w:r w:rsidR="0085522B" w:rsidRPr="003C58E4">
        <w:rPr>
          <w:rFonts w:asciiTheme="minorHAnsi" w:hAnsiTheme="minorHAnsi" w:cstheme="minorHAnsi"/>
          <w:sz w:val="24"/>
          <w:szCs w:val="24"/>
        </w:rPr>
        <w:t xml:space="preserve"> z</w:t>
      </w:r>
      <w:r w:rsidRPr="003C58E4">
        <w:rPr>
          <w:rFonts w:asciiTheme="minorHAnsi" w:hAnsiTheme="minorHAnsi" w:cstheme="minorHAnsi"/>
          <w:sz w:val="24"/>
          <w:szCs w:val="24"/>
        </w:rPr>
        <w:t xml:space="preserve"> Gminy Szprotawa</w:t>
      </w:r>
      <w:r w:rsidR="00B5690A" w:rsidRPr="003C58E4">
        <w:rPr>
          <w:rFonts w:asciiTheme="minorHAnsi" w:hAnsiTheme="minorHAnsi" w:cstheme="minorHAnsi"/>
          <w:sz w:val="24"/>
          <w:szCs w:val="24"/>
        </w:rPr>
        <w:t>.</w:t>
      </w:r>
      <w:r w:rsidR="00AA0FD4" w:rsidRPr="003C58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240B2" w:rsidRPr="003C58E4" w:rsidRDefault="00A240B2" w:rsidP="00A240B2">
      <w:pPr>
        <w:pStyle w:val="Akapitzlist"/>
        <w:spacing w:after="0" w:line="240" w:lineRule="auto"/>
        <w:ind w:left="397"/>
        <w:rPr>
          <w:rFonts w:asciiTheme="minorHAnsi" w:hAnsiTheme="minorHAnsi" w:cstheme="minorHAnsi"/>
          <w:sz w:val="24"/>
          <w:szCs w:val="24"/>
        </w:rPr>
      </w:pPr>
    </w:p>
    <w:p w:rsidR="000F7C2D" w:rsidRPr="003C58E4" w:rsidRDefault="00636F58" w:rsidP="00A240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Prace zgłoszone na konkurs </w:t>
      </w:r>
      <w:r w:rsidR="0026795B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mogą być kopią istniejącą p</w:t>
      </w:r>
      <w:r w:rsidR="002567EA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rac</w:t>
      </w:r>
      <w:r w:rsidR="0026795B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Mogą być własnym pomysłem do istniejącej sztuki lub do sztuki wymyślonej przez autora plakatu.</w:t>
      </w:r>
    </w:p>
    <w:p w:rsidR="00A240B2" w:rsidRPr="003C58E4" w:rsidRDefault="00A240B2" w:rsidP="00A240B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5690A" w:rsidRPr="003C58E4" w:rsidRDefault="000F7C2D" w:rsidP="00B56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Czekamy na prace: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– </w:t>
      </w:r>
      <w:r w:rsidR="00B5690A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prace muszą zawierać motyw tytułowy konkursu: baletki, pointy lub balerinki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F7C2D" w:rsidRPr="003C58E4" w:rsidRDefault="00B5690A" w:rsidP="00B569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- prace muszą być wykonane w </w:t>
      </w:r>
      <w:r w:rsidR="000F7C2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formacie A</w:t>
      </w:r>
      <w:r w:rsidR="00466A73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CF2A80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0F7C2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technice: rysunek, malarstwo, kolaż (np. z wykorzystaniem gazet, zdjęć) – ale tylko z elementów płaskich i niebrudzących (wykluczamy wyklejanie plasteliną).</w:t>
      </w:r>
      <w:r w:rsidR="000B6AB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Prace wykonane suchymi pastelami lub węglem muszą być zawerniksowane lub zabezpieczone przed rozmazaniem w inny sposób.</w:t>
      </w:r>
    </w:p>
    <w:p w:rsidR="00A240B2" w:rsidRPr="003C58E4" w:rsidRDefault="00A240B2" w:rsidP="00A240B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A240B2" w:rsidRPr="003C58E4" w:rsidRDefault="00A240B2" w:rsidP="00A240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Informacje o autorze pracy powinny zostać czytelnie zapisane w KARCIE ZGŁOSZENIA.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Nie wolno umieszczać danych autora (np. nazwiska, szkoły etc.) na pracy konkursowej. Dane autora umieszczamy </w:t>
      </w:r>
      <w:r w:rsidRPr="003C58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wyłącznie na odwrocie pracy.</w:t>
      </w:r>
    </w:p>
    <w:p w:rsidR="00A240B2" w:rsidRPr="003C58E4" w:rsidRDefault="00A240B2" w:rsidP="00A240B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:rsidR="00AA0FD4" w:rsidRPr="003C58E4" w:rsidRDefault="00607E53" w:rsidP="00A240B2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Prace nie spełniające powyższych kryteriów nie będą oceniane w konkursie. </w:t>
      </w:r>
    </w:p>
    <w:p w:rsidR="00551B5E" w:rsidRPr="003C58E4" w:rsidRDefault="00E33C0E" w:rsidP="00A240B2">
      <w:pPr>
        <w:numPr>
          <w:ilvl w:val="0"/>
          <w:numId w:val="2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Zgłoszenie prac na konkurs uważane będzie za uznanie warunków regulaminu, wyrażenie zgody na publikowanie danych osobowych </w:t>
      </w:r>
      <w:r w:rsidR="002F255C" w:rsidRPr="003C58E4">
        <w:rPr>
          <w:rFonts w:asciiTheme="minorHAnsi" w:hAnsiTheme="minorHAnsi" w:cstheme="minorHAnsi"/>
          <w:sz w:val="24"/>
          <w:szCs w:val="24"/>
        </w:rPr>
        <w:t xml:space="preserve">i wizerunku </w:t>
      </w:r>
      <w:r w:rsidRPr="003C58E4">
        <w:rPr>
          <w:rFonts w:asciiTheme="minorHAnsi" w:hAnsiTheme="minorHAnsi" w:cstheme="minorHAnsi"/>
          <w:sz w:val="24"/>
          <w:szCs w:val="24"/>
        </w:rPr>
        <w:t xml:space="preserve">zgodnie z ustawą z dnia 28.08.1997r. o ochronie danych osobowych (Dz.U.Nr.133 poz. 883) oraz rozszerzenie praw autorskich oraz majątkowych na rzecz Szprotawskiego Domu Kultury. </w:t>
      </w:r>
    </w:p>
    <w:p w:rsidR="00A7571B" w:rsidRPr="003C58E4" w:rsidRDefault="00A7571B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E70CC" w:rsidRPr="003C58E4" w:rsidRDefault="00DE70CC" w:rsidP="00A240B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C58E4">
        <w:rPr>
          <w:rFonts w:asciiTheme="minorHAnsi" w:hAnsiTheme="minorHAnsi" w:cstheme="minorHAnsi"/>
          <w:b/>
          <w:bCs/>
          <w:sz w:val="24"/>
          <w:szCs w:val="24"/>
        </w:rPr>
        <w:t>Zasady zgłaszania prac konkursowych</w:t>
      </w:r>
      <w:r w:rsidR="00D12B9A" w:rsidRPr="003C58E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D36BDA" w:rsidRPr="003C58E4" w:rsidRDefault="00DE70CC" w:rsidP="00A240B2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lastRenderedPageBreak/>
        <w:t xml:space="preserve">Prace </w:t>
      </w:r>
      <w:r w:rsidR="00D5204F" w:rsidRPr="003C58E4">
        <w:rPr>
          <w:rFonts w:asciiTheme="minorHAnsi" w:hAnsiTheme="minorHAnsi" w:cstheme="minorHAnsi"/>
          <w:sz w:val="24"/>
          <w:szCs w:val="24"/>
        </w:rPr>
        <w:t xml:space="preserve">konkursowe </w:t>
      </w:r>
      <w:r w:rsidR="00521D2E" w:rsidRPr="003C58E4">
        <w:rPr>
          <w:rFonts w:asciiTheme="minorHAnsi" w:hAnsiTheme="minorHAnsi" w:cstheme="minorHAnsi"/>
          <w:sz w:val="24"/>
          <w:szCs w:val="24"/>
        </w:rPr>
        <w:t xml:space="preserve">należy dostarczyć w nieprzekraczalnym terminie do </w:t>
      </w:r>
      <w:r w:rsidR="00A240B2" w:rsidRPr="003C58E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D0F9D" w:rsidRPr="003C58E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21D2E" w:rsidRPr="003C58E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D0F9D" w:rsidRPr="003C58E4">
        <w:rPr>
          <w:rFonts w:asciiTheme="minorHAnsi" w:hAnsiTheme="minorHAnsi" w:cstheme="minorHAnsi"/>
          <w:b/>
          <w:bCs/>
          <w:sz w:val="24"/>
          <w:szCs w:val="24"/>
        </w:rPr>
        <w:t>06</w:t>
      </w:r>
      <w:r w:rsidR="00521D2E" w:rsidRPr="003C58E4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8D0F9D" w:rsidRPr="003C58E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21D2E" w:rsidRPr="003C58E4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="00521D2E" w:rsidRPr="003C58E4">
        <w:rPr>
          <w:rFonts w:asciiTheme="minorHAnsi" w:hAnsiTheme="minorHAnsi" w:cstheme="minorHAnsi"/>
          <w:sz w:val="24"/>
          <w:szCs w:val="24"/>
        </w:rPr>
        <w:t xml:space="preserve"> </w:t>
      </w:r>
      <w:r w:rsidR="00521D2E" w:rsidRPr="003C58E4">
        <w:rPr>
          <w:rFonts w:asciiTheme="minorHAnsi" w:hAnsiTheme="minorHAnsi" w:cstheme="minorHAnsi"/>
          <w:b/>
          <w:bCs/>
          <w:sz w:val="24"/>
          <w:szCs w:val="24"/>
        </w:rPr>
        <w:t>do godz. 15.00</w:t>
      </w:r>
      <w:r w:rsidR="00521D2E" w:rsidRPr="003C58E4">
        <w:rPr>
          <w:rFonts w:asciiTheme="minorHAnsi" w:hAnsiTheme="minorHAnsi" w:cstheme="minorHAnsi"/>
          <w:sz w:val="24"/>
          <w:szCs w:val="24"/>
        </w:rPr>
        <w:t xml:space="preserve"> do </w:t>
      </w:r>
      <w:r w:rsidR="00F64125" w:rsidRPr="003C58E4">
        <w:rPr>
          <w:rFonts w:asciiTheme="minorHAnsi" w:hAnsiTheme="minorHAnsi" w:cstheme="minorHAnsi"/>
          <w:sz w:val="24"/>
          <w:szCs w:val="24"/>
        </w:rPr>
        <w:t>sekretariatu Szprotawskiego Domu Kultury</w:t>
      </w:r>
      <w:r w:rsidR="00521D2E" w:rsidRPr="003C58E4">
        <w:rPr>
          <w:rFonts w:asciiTheme="minorHAnsi" w:hAnsiTheme="minorHAnsi" w:cstheme="minorHAnsi"/>
          <w:sz w:val="24"/>
          <w:szCs w:val="24"/>
        </w:rPr>
        <w:t>.</w:t>
      </w:r>
    </w:p>
    <w:p w:rsidR="0023359A" w:rsidRPr="003C58E4" w:rsidRDefault="00DE70CC" w:rsidP="00A240B2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Do pracy konkursowej należy dołączyć </w:t>
      </w:r>
      <w:r w:rsidR="0023359A" w:rsidRPr="003C58E4">
        <w:rPr>
          <w:rFonts w:asciiTheme="minorHAnsi" w:hAnsiTheme="minorHAnsi" w:cstheme="minorHAnsi"/>
          <w:sz w:val="24"/>
          <w:szCs w:val="24"/>
        </w:rPr>
        <w:t>wypełnioną Kartę Zgłoszenia</w:t>
      </w:r>
      <w:r w:rsidR="00A240B2" w:rsidRPr="003C58E4">
        <w:rPr>
          <w:rFonts w:asciiTheme="minorHAnsi" w:hAnsiTheme="minorHAnsi" w:cstheme="minorHAnsi"/>
          <w:sz w:val="24"/>
          <w:szCs w:val="24"/>
        </w:rPr>
        <w:t>.</w:t>
      </w:r>
    </w:p>
    <w:p w:rsidR="00D12B9A" w:rsidRPr="003C58E4" w:rsidRDefault="00D12B9A" w:rsidP="00A240B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E70CC" w:rsidRPr="003C58E4" w:rsidRDefault="00DE70CC" w:rsidP="00A240B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C58E4">
        <w:rPr>
          <w:rFonts w:asciiTheme="minorHAnsi" w:hAnsiTheme="minorHAnsi" w:cstheme="minorHAnsi"/>
          <w:b/>
          <w:bCs/>
          <w:sz w:val="24"/>
          <w:szCs w:val="24"/>
        </w:rPr>
        <w:t>Kryteria oceny prac konkursowych</w:t>
      </w:r>
      <w:r w:rsidR="00D12B9A" w:rsidRPr="003C58E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23359A" w:rsidRPr="003C58E4" w:rsidRDefault="00DE70CC" w:rsidP="00A240B2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Prace konkursowe oceniać będzie </w:t>
      </w:r>
      <w:r w:rsidR="006D2C91" w:rsidRPr="003C58E4">
        <w:rPr>
          <w:rFonts w:asciiTheme="minorHAnsi" w:hAnsiTheme="minorHAnsi" w:cstheme="minorHAnsi"/>
          <w:sz w:val="24"/>
          <w:szCs w:val="24"/>
        </w:rPr>
        <w:t xml:space="preserve">jury </w:t>
      </w:r>
      <w:r w:rsidRPr="003C58E4">
        <w:rPr>
          <w:rFonts w:asciiTheme="minorHAnsi" w:hAnsiTheme="minorHAnsi" w:cstheme="minorHAnsi"/>
          <w:sz w:val="24"/>
          <w:szCs w:val="24"/>
        </w:rPr>
        <w:t>powołane przez organizatora</w:t>
      </w:r>
      <w:r w:rsidR="006D2C91" w:rsidRPr="003C58E4">
        <w:rPr>
          <w:rFonts w:asciiTheme="minorHAnsi" w:hAnsiTheme="minorHAnsi" w:cstheme="minorHAnsi"/>
          <w:sz w:val="24"/>
          <w:szCs w:val="24"/>
        </w:rPr>
        <w:t>.</w:t>
      </w:r>
    </w:p>
    <w:p w:rsidR="00A240B2" w:rsidRPr="003C58E4" w:rsidRDefault="00A240B2" w:rsidP="00A240B2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Prace będą oceniane pod kątem twórczego i subiektywnego podejścia do tematu oraz dostosowania techniki wykonania do wieku autorów.</w:t>
      </w:r>
    </w:p>
    <w:p w:rsidR="00A240B2" w:rsidRPr="003C58E4" w:rsidRDefault="00A240B2" w:rsidP="00A240B2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Decyzja jury jest niepodważalna i ostateczna.</w:t>
      </w:r>
    </w:p>
    <w:p w:rsidR="00A7137D" w:rsidRPr="003C58E4" w:rsidRDefault="00A240B2" w:rsidP="00A240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Autorzy najciekawszych prac pojadą na wycieczkę </w:t>
      </w:r>
      <w:r w:rsidR="008D0F9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projektu 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</w:t>
      </w:r>
      <w:r w:rsidR="008D0F9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kulTOURalny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D0F9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bagaż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” do</w:t>
      </w:r>
      <w:r w:rsidR="008D0F9D"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Teatru Lalek i kina OH!Kino, zwiedzą Starówkę w poszukiwaniu krasnali</w:t>
      </w:r>
      <w:r w:rsidRPr="003C58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DE70CC" w:rsidRPr="003C58E4" w:rsidRDefault="006D2C91" w:rsidP="00A240B2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W</w:t>
      </w:r>
      <w:r w:rsidR="00DE70CC" w:rsidRPr="003C58E4">
        <w:rPr>
          <w:rFonts w:asciiTheme="minorHAnsi" w:hAnsiTheme="minorHAnsi" w:cstheme="minorHAnsi"/>
          <w:sz w:val="24"/>
          <w:szCs w:val="24"/>
        </w:rPr>
        <w:t>ynik</w:t>
      </w:r>
      <w:r w:rsidRPr="003C58E4">
        <w:rPr>
          <w:rFonts w:asciiTheme="minorHAnsi" w:hAnsiTheme="minorHAnsi" w:cstheme="minorHAnsi"/>
          <w:sz w:val="24"/>
          <w:szCs w:val="24"/>
        </w:rPr>
        <w:t>i</w:t>
      </w:r>
      <w:r w:rsidR="00DE70CC" w:rsidRPr="003C58E4">
        <w:rPr>
          <w:rFonts w:asciiTheme="minorHAnsi" w:hAnsiTheme="minorHAnsi" w:cstheme="minorHAnsi"/>
          <w:sz w:val="24"/>
          <w:szCs w:val="24"/>
        </w:rPr>
        <w:t xml:space="preserve"> konkursu </w:t>
      </w:r>
      <w:r w:rsidRPr="003C58E4">
        <w:rPr>
          <w:rFonts w:asciiTheme="minorHAnsi" w:hAnsiTheme="minorHAnsi" w:cstheme="minorHAnsi"/>
          <w:sz w:val="24"/>
          <w:szCs w:val="24"/>
        </w:rPr>
        <w:t xml:space="preserve">będą zamieszczone najpóźniej </w:t>
      </w:r>
      <w:r w:rsidR="00A240B2" w:rsidRPr="003C58E4">
        <w:rPr>
          <w:rFonts w:asciiTheme="minorHAnsi" w:hAnsiTheme="minorHAnsi" w:cstheme="minorHAnsi"/>
          <w:sz w:val="24"/>
          <w:szCs w:val="24"/>
        </w:rPr>
        <w:t>1</w:t>
      </w:r>
      <w:r w:rsidR="008D0F9D" w:rsidRPr="003C58E4">
        <w:rPr>
          <w:rFonts w:asciiTheme="minorHAnsi" w:hAnsiTheme="minorHAnsi" w:cstheme="minorHAnsi"/>
          <w:sz w:val="24"/>
          <w:szCs w:val="24"/>
        </w:rPr>
        <w:t>5</w:t>
      </w:r>
      <w:r w:rsidRPr="003C58E4">
        <w:rPr>
          <w:rFonts w:asciiTheme="minorHAnsi" w:hAnsiTheme="minorHAnsi" w:cstheme="minorHAnsi"/>
          <w:sz w:val="24"/>
          <w:szCs w:val="24"/>
        </w:rPr>
        <w:t>.</w:t>
      </w:r>
      <w:r w:rsidR="008D0F9D" w:rsidRPr="003C58E4">
        <w:rPr>
          <w:rFonts w:asciiTheme="minorHAnsi" w:hAnsiTheme="minorHAnsi" w:cstheme="minorHAnsi"/>
          <w:sz w:val="24"/>
          <w:szCs w:val="24"/>
        </w:rPr>
        <w:t>06</w:t>
      </w:r>
      <w:r w:rsidRPr="003C58E4">
        <w:rPr>
          <w:rFonts w:asciiTheme="minorHAnsi" w:hAnsiTheme="minorHAnsi" w:cstheme="minorHAnsi"/>
          <w:sz w:val="24"/>
          <w:szCs w:val="24"/>
        </w:rPr>
        <w:t>.202</w:t>
      </w:r>
      <w:r w:rsidR="008D0F9D" w:rsidRPr="003C58E4">
        <w:rPr>
          <w:rFonts w:asciiTheme="minorHAnsi" w:hAnsiTheme="minorHAnsi" w:cstheme="minorHAnsi"/>
          <w:sz w:val="24"/>
          <w:szCs w:val="24"/>
        </w:rPr>
        <w:t>2</w:t>
      </w:r>
      <w:r w:rsidRPr="003C58E4">
        <w:rPr>
          <w:rFonts w:asciiTheme="minorHAnsi" w:hAnsiTheme="minorHAnsi" w:cstheme="minorHAnsi"/>
          <w:sz w:val="24"/>
          <w:szCs w:val="24"/>
        </w:rPr>
        <w:t xml:space="preserve"> roku na stronie internetowej Szprotawskiego Domu Kultury, profilu społecznościowym FB.</w:t>
      </w:r>
    </w:p>
    <w:p w:rsidR="00E31181" w:rsidRPr="003C58E4" w:rsidRDefault="00E31181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E70CC" w:rsidRPr="003C58E4" w:rsidRDefault="00DE70CC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4125" w:rsidRPr="003C58E4" w:rsidRDefault="00F64125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2512" w:rsidRPr="003C58E4" w:rsidRDefault="00972512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A24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0A4D" w:rsidRPr="003C58E4" w:rsidRDefault="00FF0A4D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0A4D" w:rsidRPr="003C58E4" w:rsidRDefault="00FF0A4D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0A4D" w:rsidRPr="003C58E4" w:rsidRDefault="00FF0A4D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3644" w:rsidRPr="003C58E4" w:rsidRDefault="00003644" w:rsidP="00BC2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DE70CC">
      <w:pPr>
        <w:rPr>
          <w:rFonts w:asciiTheme="minorHAnsi" w:hAnsiTheme="minorHAnsi" w:cstheme="minorHAnsi"/>
          <w:sz w:val="24"/>
          <w:szCs w:val="24"/>
        </w:rPr>
      </w:pPr>
    </w:p>
    <w:p w:rsidR="008D0F9D" w:rsidRPr="003C58E4" w:rsidRDefault="008D0F9D" w:rsidP="00DE70CC">
      <w:pPr>
        <w:rPr>
          <w:rFonts w:asciiTheme="minorHAnsi" w:hAnsiTheme="minorHAnsi" w:cstheme="minorHAnsi"/>
          <w:sz w:val="24"/>
          <w:szCs w:val="24"/>
        </w:rPr>
      </w:pPr>
    </w:p>
    <w:p w:rsidR="008D0F9D" w:rsidRPr="003C58E4" w:rsidRDefault="008D0F9D" w:rsidP="00DE70CC">
      <w:pPr>
        <w:rPr>
          <w:rFonts w:asciiTheme="minorHAnsi" w:hAnsiTheme="minorHAnsi" w:cstheme="minorHAnsi"/>
          <w:sz w:val="24"/>
          <w:szCs w:val="24"/>
        </w:rPr>
      </w:pPr>
    </w:p>
    <w:p w:rsidR="008D0F9D" w:rsidRPr="003C58E4" w:rsidRDefault="008D0F9D" w:rsidP="00DE70CC">
      <w:pPr>
        <w:rPr>
          <w:rFonts w:asciiTheme="minorHAnsi" w:hAnsiTheme="minorHAnsi" w:cstheme="minorHAnsi"/>
          <w:sz w:val="24"/>
          <w:szCs w:val="24"/>
        </w:rPr>
      </w:pPr>
    </w:p>
    <w:p w:rsidR="008D0F9D" w:rsidRPr="003C58E4" w:rsidRDefault="008D0F9D" w:rsidP="00DE70CC">
      <w:pPr>
        <w:rPr>
          <w:rFonts w:asciiTheme="minorHAnsi" w:hAnsiTheme="minorHAnsi" w:cstheme="minorHAnsi"/>
          <w:sz w:val="24"/>
          <w:szCs w:val="24"/>
        </w:rPr>
      </w:pPr>
    </w:p>
    <w:p w:rsidR="001B7C36" w:rsidRPr="003C58E4" w:rsidRDefault="001B7C36" w:rsidP="000036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58E4">
        <w:rPr>
          <w:rFonts w:asciiTheme="minorHAnsi" w:hAnsiTheme="minorHAnsi" w:cstheme="minorHAnsi"/>
          <w:b/>
          <w:bCs/>
          <w:sz w:val="24"/>
          <w:szCs w:val="24"/>
        </w:rPr>
        <w:t xml:space="preserve">FORMULARZ ZGŁOSZENIOWY </w:t>
      </w:r>
      <w:r w:rsidR="00003644" w:rsidRPr="003C58E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D0F9D" w:rsidRPr="003C58E4">
        <w:rPr>
          <w:rFonts w:asciiTheme="minorHAnsi" w:hAnsiTheme="minorHAnsi" w:cstheme="minorHAnsi"/>
          <w:b/>
          <w:bCs/>
          <w:sz w:val="24"/>
          <w:szCs w:val="24"/>
        </w:rPr>
        <w:t>ROZTAŃCZONE BALETKI</w:t>
      </w:r>
      <w:r w:rsidR="00003644" w:rsidRPr="003C58E4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1B7C36" w:rsidRPr="003C58E4" w:rsidRDefault="001B7C36" w:rsidP="001B7C36">
      <w:pPr>
        <w:jc w:val="center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w ramach projektu „</w:t>
      </w:r>
      <w:r w:rsidR="008D0F9D" w:rsidRPr="003C58E4">
        <w:rPr>
          <w:rFonts w:asciiTheme="minorHAnsi" w:hAnsiTheme="minorHAnsi" w:cstheme="minorHAnsi"/>
          <w:sz w:val="24"/>
          <w:szCs w:val="24"/>
        </w:rPr>
        <w:t>kulTOURalny bagaż</w:t>
      </w:r>
      <w:r w:rsidRPr="003C58E4">
        <w:rPr>
          <w:rFonts w:asciiTheme="minorHAnsi" w:hAnsiTheme="minorHAnsi" w:cstheme="minorHAnsi"/>
          <w:sz w:val="24"/>
          <w:szCs w:val="24"/>
        </w:rPr>
        <w:t>”</w:t>
      </w:r>
    </w:p>
    <w:p w:rsidR="001B7C36" w:rsidRPr="003C58E4" w:rsidRDefault="001B7C36" w:rsidP="001B7C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3F2389" w:rsidRPr="003C58E4">
        <w:rPr>
          <w:rFonts w:asciiTheme="minorHAnsi" w:hAnsiTheme="minorHAnsi" w:cstheme="minorHAnsi"/>
          <w:sz w:val="24"/>
          <w:szCs w:val="24"/>
        </w:rPr>
        <w:t>autora</w:t>
      </w:r>
      <w:r w:rsidR="00A7571B" w:rsidRPr="003C58E4">
        <w:rPr>
          <w:rFonts w:asciiTheme="minorHAnsi" w:hAnsiTheme="minorHAnsi" w:cstheme="minorHAnsi"/>
          <w:sz w:val="24"/>
          <w:szCs w:val="24"/>
        </w:rPr>
        <w:t xml:space="preserve"> </w:t>
      </w:r>
      <w:r w:rsidRPr="003C58E4">
        <w:rPr>
          <w:rFonts w:asciiTheme="minorHAnsi" w:hAnsiTheme="minorHAnsi" w:cstheme="minorHAnsi"/>
          <w:sz w:val="24"/>
          <w:szCs w:val="24"/>
        </w:rPr>
        <w:t>.…..…………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……….</w:t>
      </w:r>
      <w:r w:rsidRPr="003C58E4">
        <w:rPr>
          <w:rFonts w:asciiTheme="minorHAnsi" w:hAnsiTheme="minorHAnsi" w:cstheme="minorHAnsi"/>
          <w:sz w:val="24"/>
          <w:szCs w:val="24"/>
        </w:rPr>
        <w:t>.…………………………………….……</w:t>
      </w:r>
    </w:p>
    <w:p w:rsidR="001B7C36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Szkoła, placówka</w:t>
      </w:r>
      <w:r w:rsidR="001B7C36" w:rsidRPr="003C58E4">
        <w:rPr>
          <w:rFonts w:asciiTheme="minorHAnsi" w:hAnsiTheme="minorHAnsi" w:cstheme="minorHAnsi"/>
          <w:sz w:val="24"/>
          <w:szCs w:val="24"/>
        </w:rPr>
        <w:t xml:space="preserve">, stowarzyszenie, </w:t>
      </w:r>
      <w:r w:rsidR="00C422B5" w:rsidRPr="003C58E4">
        <w:rPr>
          <w:rFonts w:asciiTheme="minorHAnsi" w:hAnsiTheme="minorHAnsi" w:cstheme="minorHAnsi"/>
          <w:sz w:val="24"/>
          <w:szCs w:val="24"/>
        </w:rPr>
        <w:t>itp.</w:t>
      </w:r>
      <w:r w:rsidR="001B7C36" w:rsidRPr="003C58E4">
        <w:rPr>
          <w:rFonts w:asciiTheme="minorHAnsi" w:hAnsiTheme="minorHAnsi" w:cstheme="minorHAnsi"/>
          <w:sz w:val="24"/>
          <w:szCs w:val="24"/>
        </w:rPr>
        <w:t>:</w:t>
      </w:r>
      <w:r w:rsidRPr="003C58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………………………..…………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………</w:t>
      </w:r>
      <w:r w:rsidRPr="003C58E4">
        <w:rPr>
          <w:rFonts w:asciiTheme="minorHAnsi" w:hAnsiTheme="minorHAnsi" w:cstheme="minorHAnsi"/>
          <w:sz w:val="24"/>
          <w:szCs w:val="24"/>
        </w:rPr>
        <w:t>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……………………</w:t>
      </w:r>
      <w:r w:rsidRPr="003C58E4">
        <w:rPr>
          <w:rFonts w:asciiTheme="minorHAnsi" w:hAnsiTheme="minorHAnsi" w:cstheme="minorHAnsi"/>
          <w:sz w:val="24"/>
          <w:szCs w:val="24"/>
        </w:rPr>
        <w:t>...…………………………</w:t>
      </w: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Opiekun (imię, nazwisko</w:t>
      </w:r>
      <w:r w:rsidR="001B7C36" w:rsidRPr="003C58E4">
        <w:rPr>
          <w:rFonts w:asciiTheme="minorHAnsi" w:hAnsiTheme="minorHAnsi" w:cstheme="minorHAnsi"/>
          <w:sz w:val="24"/>
          <w:szCs w:val="24"/>
        </w:rPr>
        <w:t>, tel. kontaktowy, e-mail</w:t>
      </w:r>
      <w:r w:rsidRPr="003C58E4">
        <w:rPr>
          <w:rFonts w:asciiTheme="minorHAnsi" w:hAnsiTheme="minorHAnsi" w:cstheme="minorHAnsi"/>
          <w:sz w:val="24"/>
          <w:szCs w:val="24"/>
        </w:rPr>
        <w:t>)</w:t>
      </w: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……..………………….……...………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…….</w:t>
      </w:r>
      <w:r w:rsidRPr="003C58E4">
        <w:rPr>
          <w:rFonts w:asciiTheme="minorHAnsi" w:hAnsiTheme="minorHAnsi" w:cstheme="minorHAnsi"/>
          <w:sz w:val="24"/>
          <w:szCs w:val="24"/>
        </w:rPr>
        <w:t>…………………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………….</w:t>
      </w:r>
      <w:r w:rsidRPr="003C58E4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1B7C36" w:rsidRPr="003C58E4" w:rsidRDefault="001B7C36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003644" w:rsidRPr="003C58E4" w:rsidRDefault="00003644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Telefon .....……………………………..……………………………………………………….</w:t>
      </w: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Skąd dowiedziałeś/aś się o konkursie? ..............</w:t>
      </w:r>
      <w:r w:rsidR="001B7C36" w:rsidRPr="003C58E4">
        <w:rPr>
          <w:rFonts w:asciiTheme="minorHAnsi" w:hAnsiTheme="minorHAnsi" w:cstheme="minorHAnsi"/>
          <w:sz w:val="24"/>
          <w:szCs w:val="24"/>
        </w:rPr>
        <w:t>.............</w:t>
      </w:r>
      <w:r w:rsidRPr="003C58E4">
        <w:rPr>
          <w:rFonts w:asciiTheme="minorHAnsi" w:hAnsiTheme="minorHAnsi" w:cstheme="minorHAnsi"/>
          <w:sz w:val="24"/>
          <w:szCs w:val="24"/>
        </w:rPr>
        <w:t>.....</w:t>
      </w:r>
      <w:r w:rsidR="001B7C36" w:rsidRPr="003C58E4">
        <w:rPr>
          <w:rFonts w:asciiTheme="minorHAnsi" w:hAnsiTheme="minorHAnsi" w:cstheme="minorHAnsi"/>
          <w:sz w:val="24"/>
          <w:szCs w:val="24"/>
        </w:rPr>
        <w:t>.........</w:t>
      </w:r>
      <w:r w:rsidRPr="003C58E4">
        <w:rPr>
          <w:rFonts w:asciiTheme="minorHAnsi" w:hAnsiTheme="minorHAnsi" w:cstheme="minorHAnsi"/>
          <w:sz w:val="24"/>
          <w:szCs w:val="24"/>
        </w:rPr>
        <w:t>.........................……………</w:t>
      </w:r>
    </w:p>
    <w:p w:rsidR="00DE70CC" w:rsidRPr="003C58E4" w:rsidRDefault="00DE70CC" w:rsidP="001B7C36">
      <w:pPr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………………………………………………..………</w:t>
      </w:r>
      <w:r w:rsidR="001B7C36" w:rsidRPr="003C58E4">
        <w:rPr>
          <w:rFonts w:asciiTheme="minorHAnsi" w:hAnsiTheme="minorHAnsi" w:cstheme="minorHAnsi"/>
          <w:sz w:val="24"/>
          <w:szCs w:val="24"/>
        </w:rPr>
        <w:t>………</w:t>
      </w:r>
      <w:r w:rsidRPr="003C58E4">
        <w:rPr>
          <w:rFonts w:asciiTheme="minorHAnsi" w:hAnsiTheme="minorHAnsi" w:cstheme="minorHAnsi"/>
          <w:sz w:val="24"/>
          <w:szCs w:val="24"/>
        </w:rPr>
        <w:t>…………...........………………</w:t>
      </w:r>
    </w:p>
    <w:p w:rsidR="001B7C36" w:rsidRPr="003C58E4" w:rsidRDefault="001B7C36" w:rsidP="001B7C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7BC2" w:rsidRPr="003C58E4" w:rsidRDefault="009C7BC2" w:rsidP="001B7C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74F7" w:rsidRPr="003C58E4" w:rsidRDefault="001A74F7" w:rsidP="001A74F7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>Oświadczam, że zapoznałem/am się z Regulaminem Konkursu i akceptuję jego postanowienia.</w:t>
      </w:r>
    </w:p>
    <w:p w:rsidR="001A74F7" w:rsidRPr="003C58E4" w:rsidRDefault="001A74F7" w:rsidP="001A74F7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74F7" w:rsidRPr="003C58E4" w:rsidRDefault="001A74F7" w:rsidP="001A74F7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74F7" w:rsidRPr="003C58E4" w:rsidRDefault="00937C3F" w:rsidP="001A74F7">
      <w:pPr>
        <w:widowControl w:val="0"/>
        <w:suppressAutoHyphens/>
        <w:spacing w:after="0" w:line="240" w:lineRule="auto"/>
        <w:jc w:val="right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hAnsiTheme="minorHAnsi" w:cstheme="minorHAnsi"/>
          <w:sz w:val="24"/>
          <w:szCs w:val="24"/>
        </w:rPr>
        <w:t>………………</w:t>
      </w:r>
      <w:r w:rsidR="001A74F7" w:rsidRPr="003C58E4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1A74F7" w:rsidRPr="003C58E4" w:rsidRDefault="00937C3F" w:rsidP="003D32E5">
      <w:pPr>
        <w:tabs>
          <w:tab w:val="left" w:pos="7943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83368881"/>
      <w:r w:rsidRPr="003C58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C0C53" w:rsidRPr="003C58E4">
        <w:rPr>
          <w:rFonts w:asciiTheme="minorHAnsi" w:hAnsiTheme="minorHAnsi" w:cstheme="minorHAnsi"/>
          <w:sz w:val="24"/>
          <w:szCs w:val="24"/>
        </w:rPr>
        <w:t xml:space="preserve">   </w:t>
      </w:r>
      <w:r w:rsidR="003D32E5"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data i podpis</w:t>
      </w:r>
      <w:r w:rsidR="001C0C53"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*</w:t>
      </w:r>
    </w:p>
    <w:bookmarkEnd w:id="2"/>
    <w:p w:rsidR="007346A6" w:rsidRPr="003C58E4" w:rsidRDefault="007346A6" w:rsidP="0028140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BE7EED" w:rsidRPr="003C58E4" w:rsidRDefault="00BE7EED" w:rsidP="0028140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9C7BC2" w:rsidRPr="003C58E4" w:rsidRDefault="009C7BC2" w:rsidP="0028140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281403" w:rsidRPr="003C58E4" w:rsidRDefault="00281403" w:rsidP="0028140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Oświadczam, że przyjmuje do wiadomości, iż :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ab/>
      </w:r>
    </w:p>
    <w:p w:rsidR="00281403" w:rsidRPr="003C58E4" w:rsidRDefault="00281403" w:rsidP="002814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administratorem danych osobowych jest Szprotawski Dom Kultury </w:t>
      </w:r>
      <w:r w:rsidR="008D0F9D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pl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. Mickiewicza 1, 67-300 Szprotawa;</w:t>
      </w:r>
    </w:p>
    <w:p w:rsidR="00281403" w:rsidRPr="003C58E4" w:rsidRDefault="00281403" w:rsidP="002814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dane osobowe przetwarzane będą w celach związanych z </w:t>
      </w:r>
      <w:r w:rsidR="007346A6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k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onkursem oraz promocją na stronie internetowej SzDK oraz fanpage SzDK. </w:t>
      </w:r>
    </w:p>
    <w:p w:rsidR="007346A6" w:rsidRPr="003C58E4" w:rsidRDefault="00281403" w:rsidP="007346A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dane osobowe nie będą przekazywane do innych podmiotów za wyjątkiem</w:t>
      </w:r>
      <w:r w:rsidR="007346A6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mediów i partnerów w celach promocyjnych.</w:t>
      </w:r>
    </w:p>
    <w:p w:rsidR="001A74F7" w:rsidRPr="003C58E4" w:rsidRDefault="00281403" w:rsidP="007346A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uczestnik  posiada prawo dostępu do treści swoich danych oraz prawo ich</w:t>
      </w:r>
      <w:r w:rsidR="007346A6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sprostowania, usunięcia, ograniczenia przetwarzania, prawo do przenoszenia danych, prawo</w:t>
      </w:r>
      <w:r w:rsidR="007346A6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lastRenderedPageBreak/>
        <w:t>wniesienia sprzeciwu, prawo do cofnięcia zgody w dowolnym</w:t>
      </w:r>
      <w:r w:rsidR="001A74F7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momencie bez wpływu na zgodność z prawem przetwarzania (jeżeli przetwarzanie odbywa się na podstawie zgody),</w:t>
      </w:r>
      <w:r w:rsidR="001A74F7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którego dokonano na podstawie zgody przed jej cofnięciem. Żądania te można zgłaszać na adres e-mail administratora</w:t>
      </w:r>
      <w:r w:rsidR="001A74F7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danych ( IOD@szdk.pl) lub pisemnie na adres siedziby administratora danych;</w:t>
      </w:r>
    </w:p>
    <w:p w:rsidR="001A74F7" w:rsidRPr="003C58E4" w:rsidRDefault="00281403" w:rsidP="002814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ma prawo wniesienia skargi do PUODO, gdy uzna, iż przetwarzanie danych osobowych jego dotyczących narusza przepisy ogólnego rozporządzenia o ochronie danych osobowych z dnia 27 kwietnia 2016 r.;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ab/>
      </w:r>
    </w:p>
    <w:p w:rsidR="001A74F7" w:rsidRPr="003C58E4" w:rsidRDefault="00281403" w:rsidP="001A74F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podanie danych osobowych jest warunkiem przystąpienia do konkursu. </w:t>
      </w:r>
    </w:p>
    <w:p w:rsidR="001A74F7" w:rsidRPr="003C58E4" w:rsidRDefault="00281403" w:rsidP="001A74F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dane nie będą przetwarzane w sposób zautomatyzowany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ab/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ab/>
      </w:r>
    </w:p>
    <w:p w:rsidR="001A74F7" w:rsidRPr="003C58E4" w:rsidRDefault="001A74F7" w:rsidP="001A74F7">
      <w:pPr>
        <w:widowControl w:val="0"/>
        <w:suppressAutoHyphens/>
        <w:spacing w:after="0" w:line="240" w:lineRule="auto"/>
        <w:ind w:left="413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1A74F7" w:rsidRPr="003C58E4" w:rsidRDefault="001A74F7" w:rsidP="001A74F7">
      <w:pPr>
        <w:widowControl w:val="0"/>
        <w:suppressAutoHyphens/>
        <w:spacing w:after="0" w:line="240" w:lineRule="auto"/>
        <w:ind w:left="413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1A74F7" w:rsidRPr="003C58E4" w:rsidRDefault="001A74F7" w:rsidP="001A74F7">
      <w:pPr>
        <w:widowControl w:val="0"/>
        <w:suppressAutoHyphens/>
        <w:spacing w:after="0" w:line="240" w:lineRule="auto"/>
        <w:ind w:left="413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1A74F7" w:rsidRPr="003C58E4" w:rsidRDefault="001A74F7" w:rsidP="007346A6">
      <w:pPr>
        <w:widowControl w:val="0"/>
        <w:suppressAutoHyphens/>
        <w:spacing w:after="0" w:line="240" w:lineRule="auto"/>
        <w:ind w:left="413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7346A6" w:rsidRPr="003C58E4" w:rsidRDefault="001B7C36" w:rsidP="007346A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DE70CC" w:rsidRPr="003C58E4">
        <w:rPr>
          <w:rFonts w:asciiTheme="minorHAnsi" w:hAnsiTheme="minorHAnsi" w:cstheme="minorHAnsi"/>
          <w:sz w:val="24"/>
          <w:szCs w:val="24"/>
        </w:rPr>
        <w:t>……</w:t>
      </w:r>
      <w:r w:rsidR="007346A6" w:rsidRPr="003C58E4">
        <w:rPr>
          <w:rFonts w:asciiTheme="minorHAnsi" w:hAnsiTheme="minorHAnsi" w:cstheme="minorHAnsi"/>
          <w:sz w:val="24"/>
          <w:szCs w:val="24"/>
        </w:rPr>
        <w:t>….</w:t>
      </w:r>
      <w:r w:rsidR="00DE70CC" w:rsidRPr="003C58E4">
        <w:rPr>
          <w:rFonts w:asciiTheme="minorHAnsi" w:hAnsiTheme="minorHAnsi" w:cstheme="minorHAnsi"/>
          <w:sz w:val="24"/>
          <w:szCs w:val="24"/>
        </w:rPr>
        <w:t>……</w:t>
      </w:r>
      <w:r w:rsidR="00937C3F" w:rsidRPr="003C58E4">
        <w:rPr>
          <w:rFonts w:asciiTheme="minorHAnsi" w:hAnsiTheme="minorHAnsi" w:cstheme="minorHAnsi"/>
          <w:sz w:val="24"/>
          <w:szCs w:val="24"/>
        </w:rPr>
        <w:t>…..</w:t>
      </w:r>
      <w:r w:rsidR="00DE70CC" w:rsidRPr="003C58E4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1C0C53" w:rsidRPr="003C58E4" w:rsidRDefault="007346A6" w:rsidP="001C0C53">
      <w:pPr>
        <w:tabs>
          <w:tab w:val="left" w:pos="79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="001C0C53" w:rsidRPr="003C58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1C0C53"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data i podpis*</w:t>
      </w:r>
    </w:p>
    <w:p w:rsidR="00A024A9" w:rsidRPr="003C58E4" w:rsidRDefault="007346A6" w:rsidP="007346A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</w:t>
      </w:r>
    </w:p>
    <w:p w:rsidR="003D32E5" w:rsidRPr="003C58E4" w:rsidRDefault="003D32E5" w:rsidP="001B7C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7BC2" w:rsidRPr="003C58E4" w:rsidRDefault="009C7BC2" w:rsidP="001B7C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32E5" w:rsidRPr="003C58E4" w:rsidRDefault="003D32E5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Wyrażam </w:t>
      </w:r>
      <w:r w:rsidR="00937C3F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zgodę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na wykorzystanie wizerunku mojego </w:t>
      </w:r>
      <w:r w:rsidR="009C7BC2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dziecka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podczas organizowanego</w:t>
      </w:r>
      <w:r w:rsidR="00937C3F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konkursu przez Szprotawski Dom Kultury celach promocyjnych związanych z</w:t>
      </w:r>
      <w:r w:rsidR="009C7BC2"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3C58E4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upowszechnianiem działalności Szprotawskiego Domu Kultury na stronach internetowych SzDK i partnerów, mediów. Brak zgody jest równoznaczne z niemożliwością udziału w konkursie</w:t>
      </w:r>
    </w:p>
    <w:p w:rsidR="001C0C53" w:rsidRPr="003C58E4" w:rsidRDefault="001C0C53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1C0C53" w:rsidRPr="003C58E4" w:rsidRDefault="001C0C53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</w:pPr>
    </w:p>
    <w:p w:rsidR="003D32E5" w:rsidRPr="003C58E4" w:rsidRDefault="003D32E5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</w:p>
    <w:p w:rsidR="003D32E5" w:rsidRPr="003C58E4" w:rsidRDefault="003D32E5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</w:p>
    <w:p w:rsidR="003D32E5" w:rsidRPr="003C58E4" w:rsidRDefault="003D32E5" w:rsidP="007346A6">
      <w:pPr>
        <w:widowControl w:val="0"/>
        <w:suppressAutoHyphens/>
        <w:spacing w:after="0" w:line="240" w:lineRule="auto"/>
        <w:jc w:val="right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……</w:t>
      </w:r>
      <w:r w:rsidR="007346A6"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……..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…………………………</w:t>
      </w:r>
      <w:r w:rsidR="007346A6"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….</w:t>
      </w: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………………</w:t>
      </w:r>
    </w:p>
    <w:p w:rsidR="001C0C53" w:rsidRPr="003C58E4" w:rsidRDefault="001C0C53" w:rsidP="001C0C53">
      <w:pPr>
        <w:tabs>
          <w:tab w:val="left" w:pos="7943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data i podpis*</w:t>
      </w:r>
    </w:p>
    <w:p w:rsidR="003D32E5" w:rsidRPr="003C58E4" w:rsidRDefault="001C0C53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br/>
      </w:r>
    </w:p>
    <w:p w:rsidR="001C0C53" w:rsidRPr="003C58E4" w:rsidRDefault="001C0C53" w:rsidP="003D32E5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</w:p>
    <w:p w:rsidR="001C0C53" w:rsidRPr="003C58E4" w:rsidRDefault="001C0C53" w:rsidP="001C0C53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3C58E4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* </w:t>
      </w:r>
      <w:r w:rsidRPr="003C58E4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eastAsia="hi-IN" w:bidi="hi-IN"/>
        </w:rPr>
        <w:t>jeśli autorem pracy jest osoba niepełnoletnia Kartę Zgłoszenia podpisuje rodzic lub opiekun prawny</w:t>
      </w:r>
    </w:p>
    <w:p w:rsidR="003D32E5" w:rsidRPr="003C58E4" w:rsidRDefault="003D32E5" w:rsidP="001B7C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7C3F" w:rsidRPr="003C58E4" w:rsidRDefault="00937C3F" w:rsidP="00937C3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280F1A" w:rsidRPr="003C58E4" w:rsidRDefault="00280F1A" w:rsidP="00937C3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0F1A" w:rsidRPr="003C58E4" w:rsidRDefault="00280F1A" w:rsidP="00937C3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0F1A" w:rsidRPr="003C58E4" w:rsidRDefault="00280F1A" w:rsidP="00937C3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0F1A" w:rsidRPr="003C58E4" w:rsidRDefault="00280F1A" w:rsidP="00937C3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</w:p>
    <w:sectPr w:rsidR="00280F1A" w:rsidRPr="003C58E4" w:rsidSect="00F64125">
      <w:headerReference w:type="default" r:id="rId9"/>
      <w:footerReference w:type="default" r:id="rId10"/>
      <w:pgSz w:w="11906" w:h="16838"/>
      <w:pgMar w:top="1247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20" w:rsidRDefault="00224D20" w:rsidP="00D12B9A">
      <w:pPr>
        <w:spacing w:after="0" w:line="240" w:lineRule="auto"/>
      </w:pPr>
      <w:r>
        <w:separator/>
      </w:r>
    </w:p>
  </w:endnote>
  <w:endnote w:type="continuationSeparator" w:id="0">
    <w:p w:rsidR="00224D20" w:rsidRDefault="00224D20" w:rsidP="00D1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5" w:rsidRDefault="003C58E4" w:rsidP="00A2517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2439035" cy="81915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175">
      <w:tab/>
    </w:r>
  </w:p>
  <w:p w:rsidR="00A25175" w:rsidRDefault="003C58E4" w:rsidP="00A2517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3582670</wp:posOffset>
          </wp:positionH>
          <wp:positionV relativeFrom="paragraph">
            <wp:posOffset>35560</wp:posOffset>
          </wp:positionV>
          <wp:extent cx="1524000" cy="6191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5175" w:rsidRDefault="00B21064" w:rsidP="00B21064">
    <w:pPr>
      <w:pStyle w:val="Nagwek"/>
      <w:tabs>
        <w:tab w:val="clear" w:pos="4513"/>
        <w:tab w:val="clear" w:pos="9026"/>
        <w:tab w:val="left" w:pos="2098"/>
      </w:tabs>
      <w:spacing w:after="0" w:line="240" w:lineRule="auto"/>
    </w:pPr>
    <w:r>
      <w:tab/>
    </w:r>
  </w:p>
  <w:p w:rsidR="00A25175" w:rsidRPr="00A25175" w:rsidRDefault="00A25175" w:rsidP="001B7C36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20" w:rsidRDefault="00224D20" w:rsidP="00D12B9A">
      <w:pPr>
        <w:spacing w:after="0" w:line="240" w:lineRule="auto"/>
      </w:pPr>
      <w:r>
        <w:separator/>
      </w:r>
    </w:p>
  </w:footnote>
  <w:footnote w:type="continuationSeparator" w:id="0">
    <w:p w:rsidR="00224D20" w:rsidRDefault="00224D20" w:rsidP="00D1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5" w:rsidRDefault="00A25175" w:rsidP="00A25175">
    <w:pPr>
      <w:pStyle w:val="Nagwek"/>
      <w:tabs>
        <w:tab w:val="clear" w:pos="4513"/>
        <w:tab w:val="clear" w:pos="9026"/>
        <w:tab w:val="left" w:pos="5142"/>
        <w:tab w:val="left" w:pos="6819"/>
      </w:tabs>
    </w:pPr>
    <w:r>
      <w:tab/>
    </w:r>
    <w:r>
      <w:tab/>
    </w:r>
  </w:p>
  <w:p w:rsidR="00A25175" w:rsidRDefault="00A25175" w:rsidP="00A25175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rPr>
        <w:i/>
        <w:iCs/>
        <w:color w:val="000000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1F0"/>
    <w:multiLevelType w:val="hybridMultilevel"/>
    <w:tmpl w:val="A566DC7A"/>
    <w:lvl w:ilvl="0" w:tplc="CEAE7A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8BF"/>
    <w:multiLevelType w:val="multilevel"/>
    <w:tmpl w:val="5A8AC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055AA"/>
    <w:multiLevelType w:val="multilevel"/>
    <w:tmpl w:val="4C826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37B3D"/>
    <w:multiLevelType w:val="hybridMultilevel"/>
    <w:tmpl w:val="38F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F0C"/>
    <w:multiLevelType w:val="hybridMultilevel"/>
    <w:tmpl w:val="84EA821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6CE5826"/>
    <w:multiLevelType w:val="hybridMultilevel"/>
    <w:tmpl w:val="05BECD2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4A682FF8"/>
    <w:multiLevelType w:val="multilevel"/>
    <w:tmpl w:val="122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2179B"/>
    <w:multiLevelType w:val="hybridMultilevel"/>
    <w:tmpl w:val="66761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F3840"/>
    <w:multiLevelType w:val="multilevel"/>
    <w:tmpl w:val="54469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919CA"/>
    <w:multiLevelType w:val="hybridMultilevel"/>
    <w:tmpl w:val="12825D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70A7A"/>
    <w:multiLevelType w:val="multilevel"/>
    <w:tmpl w:val="6F4C0F5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7791D"/>
    <w:multiLevelType w:val="hybridMultilevel"/>
    <w:tmpl w:val="C906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79BD"/>
    <w:multiLevelType w:val="hybridMultilevel"/>
    <w:tmpl w:val="B692AE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C"/>
    <w:rsid w:val="00003644"/>
    <w:rsid w:val="000065F2"/>
    <w:rsid w:val="00010854"/>
    <w:rsid w:val="00086822"/>
    <w:rsid w:val="000B6ABD"/>
    <w:rsid w:val="000C5ECB"/>
    <w:rsid w:val="000F7C2D"/>
    <w:rsid w:val="0010390B"/>
    <w:rsid w:val="001A74F7"/>
    <w:rsid w:val="001A7B02"/>
    <w:rsid w:val="001B7C36"/>
    <w:rsid w:val="001C0C53"/>
    <w:rsid w:val="00224D20"/>
    <w:rsid w:val="0023359A"/>
    <w:rsid w:val="002567EA"/>
    <w:rsid w:val="0026795B"/>
    <w:rsid w:val="00280F1A"/>
    <w:rsid w:val="00281403"/>
    <w:rsid w:val="002F255C"/>
    <w:rsid w:val="002F7EE1"/>
    <w:rsid w:val="00302989"/>
    <w:rsid w:val="0031429D"/>
    <w:rsid w:val="00356FED"/>
    <w:rsid w:val="003A06DA"/>
    <w:rsid w:val="003C58E4"/>
    <w:rsid w:val="003D32E5"/>
    <w:rsid w:val="003F2389"/>
    <w:rsid w:val="00466A73"/>
    <w:rsid w:val="00521D2E"/>
    <w:rsid w:val="00551B5E"/>
    <w:rsid w:val="00595BBC"/>
    <w:rsid w:val="005E005C"/>
    <w:rsid w:val="00607E53"/>
    <w:rsid w:val="00636F58"/>
    <w:rsid w:val="0066066A"/>
    <w:rsid w:val="00666897"/>
    <w:rsid w:val="00680C00"/>
    <w:rsid w:val="006A3909"/>
    <w:rsid w:val="006D2C91"/>
    <w:rsid w:val="007346A6"/>
    <w:rsid w:val="00845C6C"/>
    <w:rsid w:val="0085522B"/>
    <w:rsid w:val="008D0F9D"/>
    <w:rsid w:val="00937C3F"/>
    <w:rsid w:val="00972512"/>
    <w:rsid w:val="00981BDE"/>
    <w:rsid w:val="009A5497"/>
    <w:rsid w:val="009B7C03"/>
    <w:rsid w:val="009C7BC2"/>
    <w:rsid w:val="009F721A"/>
    <w:rsid w:val="00A024A9"/>
    <w:rsid w:val="00A240B2"/>
    <w:rsid w:val="00A25175"/>
    <w:rsid w:val="00A70612"/>
    <w:rsid w:val="00A7137D"/>
    <w:rsid w:val="00A7571B"/>
    <w:rsid w:val="00AA0FD4"/>
    <w:rsid w:val="00AB18FB"/>
    <w:rsid w:val="00AC6FD3"/>
    <w:rsid w:val="00AF6A28"/>
    <w:rsid w:val="00B21064"/>
    <w:rsid w:val="00B5690A"/>
    <w:rsid w:val="00BC24ED"/>
    <w:rsid w:val="00BC2853"/>
    <w:rsid w:val="00BE7EED"/>
    <w:rsid w:val="00C422B5"/>
    <w:rsid w:val="00C4763A"/>
    <w:rsid w:val="00CE40C4"/>
    <w:rsid w:val="00CF2A80"/>
    <w:rsid w:val="00D12B9A"/>
    <w:rsid w:val="00D32622"/>
    <w:rsid w:val="00D36BDA"/>
    <w:rsid w:val="00D37AE9"/>
    <w:rsid w:val="00D5204F"/>
    <w:rsid w:val="00DD38E4"/>
    <w:rsid w:val="00DE70CC"/>
    <w:rsid w:val="00E31181"/>
    <w:rsid w:val="00E33C0E"/>
    <w:rsid w:val="00F64125"/>
    <w:rsid w:val="00F827AB"/>
    <w:rsid w:val="00F830F3"/>
    <w:rsid w:val="00FC07CD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39B5A-79BA-4928-A245-A7918C7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8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8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2B9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D12B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2B9A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D12B9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6F58"/>
    <w:rPr>
      <w:i/>
      <w:iCs/>
    </w:rPr>
  </w:style>
  <w:style w:type="character" w:styleId="Pogrubienie">
    <w:name w:val="Strong"/>
    <w:uiPriority w:val="22"/>
    <w:qFormat/>
    <w:rsid w:val="00A240B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C58E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dk@szd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d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Links>
    <vt:vector size="12" baseType="variant">
      <vt:variant>
        <vt:i4>5505122</vt:i4>
      </vt:variant>
      <vt:variant>
        <vt:i4>3</vt:i4>
      </vt:variant>
      <vt:variant>
        <vt:i4>0</vt:i4>
      </vt:variant>
      <vt:variant>
        <vt:i4>5</vt:i4>
      </vt:variant>
      <vt:variant>
        <vt:lpwstr>mailto:szdk@szdk.pl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http://www.szdk.pl/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dc:description/>
  <cp:lastModifiedBy>J.Sztejner</cp:lastModifiedBy>
  <cp:revision>2</cp:revision>
  <cp:lastPrinted>2021-08-03T07:37:00Z</cp:lastPrinted>
  <dcterms:created xsi:type="dcterms:W3CDTF">2022-06-02T07:56:00Z</dcterms:created>
  <dcterms:modified xsi:type="dcterms:W3CDTF">2022-06-02T07:56:00Z</dcterms:modified>
</cp:coreProperties>
</file>